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7C36" w14:textId="77777777" w:rsidR="008E030A" w:rsidRPr="00284B1E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2F57C51" wp14:editId="62F57C52">
            <wp:simplePos x="0" y="0"/>
            <wp:positionH relativeFrom="column">
              <wp:posOffset>2886710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62F57C37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62F57C38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2F57C39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2F57C3A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62F57C3B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62F57C3C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62F57C3D" w14:textId="77777777" w:rsidR="00150A64" w:rsidRDefault="00BF0BAB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F122E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07.12.2023</w:t>
      </w:r>
      <w:r w:rsidR="008E030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</w:t>
      </w:r>
      <w:r w:rsidR="00F122E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№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504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14:paraId="62F57C3E" w14:textId="77777777" w:rsidR="00150A64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62F57C3F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62F57C40" w14:textId="510A1A8E" w:rsidR="007C58C5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7C58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дитини </w:t>
      </w:r>
      <w:r w:rsidR="00257F0C">
        <w:rPr>
          <w:rFonts w:ascii="Times New Roman" w:eastAsia="Times New Roman" w:hAnsi="Times New Roman"/>
          <w:sz w:val="28"/>
          <w:szCs w:val="28"/>
          <w:lang w:val="uk-UA" w:eastAsia="ru-RU"/>
        </w:rPr>
        <w:t>*****</w:t>
      </w:r>
    </w:p>
    <w:p w14:paraId="62F57C41" w14:textId="77777777" w:rsidR="00150A64" w:rsidRPr="00C67C8A" w:rsidRDefault="00C67C8A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в сімʼї патронатного вихователя</w:t>
      </w:r>
    </w:p>
    <w:p w14:paraId="62F57C42" w14:textId="77777777"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2F57C43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від 21.11.2023 №19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62F57C44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2F57C45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62F57C46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62F57C47" w14:textId="1575E5F4" w:rsidR="008E030A" w:rsidRDefault="00FB7C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 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 07.03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 w:rsidR="003A4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лолітньої дитин</w:t>
      </w:r>
      <w:r w:rsidR="007C58C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 </w:t>
      </w:r>
      <w:r w:rsidR="00257F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 w:rsidR="007C58C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257F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</w:t>
      </w:r>
      <w:r w:rsidR="007C58C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який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перебуває у складн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7C58C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257F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прожив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ає за адресою: </w:t>
      </w:r>
      <w:r w:rsidR="006A5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2F57C48" w14:textId="77777777" w:rsidR="00150A64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міського голови Віталія ЛУКАШЕНКО.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 </w:t>
      </w:r>
    </w:p>
    <w:p w14:paraId="62F57C49" w14:textId="77777777" w:rsidR="00BF0BAB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</w:t>
      </w:r>
    </w:p>
    <w:p w14:paraId="62F57C4A" w14:textId="77777777" w:rsidR="008E030A" w:rsidRPr="00284B1E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</w:t>
      </w:r>
      <w:r w:rsidR="000C5D35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</w:t>
      </w:r>
      <w:r w:rsidR="00F122E9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</w:t>
      </w:r>
      <w:r w:rsidR="00284B1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Олександр СИТАЙЛО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 xml:space="preserve">        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  <w:t xml:space="preserve">      </w:t>
      </w:r>
    </w:p>
    <w:p w14:paraId="62F57C4B" w14:textId="77777777" w:rsidR="0098459B" w:rsidRPr="00284B1E" w:rsidRDefault="0098459B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Віктор ГВОЗДЕЦЬКИЙ</w:t>
      </w:r>
    </w:p>
    <w:p w14:paraId="62F57C4C" w14:textId="77777777" w:rsidR="008E030A" w:rsidRPr="00284B1E" w:rsidRDefault="008E030A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14:paraId="62F57C4D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14:paraId="62F57C4E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84B1E">
        <w:rPr>
          <w:rFonts w:ascii="Times New Roman" w:hAnsi="Times New Roman"/>
          <w:sz w:val="24"/>
          <w:szCs w:val="24"/>
        </w:rPr>
        <w:t>Олександр ПАРШАКОВ</w:t>
      </w:r>
    </w:p>
    <w:p w14:paraId="62F57C4F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</w:rPr>
        <w:t>Анастасія СУХАНОВА</w:t>
      </w:r>
    </w:p>
    <w:p w14:paraId="62F57C50" w14:textId="77777777" w:rsidR="00150A64" w:rsidRPr="008E030A" w:rsidRDefault="008E030A" w:rsidP="00BF0BAB">
      <w:pPr>
        <w:spacing w:after="0" w:line="240" w:lineRule="auto"/>
        <w:rPr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Олена НОВИЦЬКА</w:t>
      </w:r>
      <w:r w:rsidRPr="00284B1E">
        <w:rPr>
          <w:color w:val="000000"/>
          <w:sz w:val="24"/>
          <w:szCs w:val="24"/>
          <w:lang w:val="uk-UA"/>
        </w:rPr>
        <w:tab/>
        <w:t xml:space="preserve">     </w:t>
      </w:r>
    </w:p>
    <w:sectPr w:rsidR="00150A64" w:rsidRPr="008E030A" w:rsidSect="00284B1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35F74" w14:textId="77777777" w:rsidR="006C7D0C" w:rsidRDefault="006C7D0C">
      <w:pPr>
        <w:spacing w:line="240" w:lineRule="auto"/>
      </w:pPr>
      <w:r>
        <w:separator/>
      </w:r>
    </w:p>
  </w:endnote>
  <w:endnote w:type="continuationSeparator" w:id="0">
    <w:p w14:paraId="61F37E1C" w14:textId="77777777" w:rsidR="006C7D0C" w:rsidRDefault="006C7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76C1" w14:textId="77777777" w:rsidR="006C7D0C" w:rsidRDefault="006C7D0C">
      <w:pPr>
        <w:spacing w:after="0"/>
      </w:pPr>
      <w:r>
        <w:separator/>
      </w:r>
    </w:p>
  </w:footnote>
  <w:footnote w:type="continuationSeparator" w:id="0">
    <w:p w14:paraId="53535835" w14:textId="77777777" w:rsidR="006C7D0C" w:rsidRDefault="006C7D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A64"/>
    <w:rsid w:val="000C5D35"/>
    <w:rsid w:val="00150A64"/>
    <w:rsid w:val="00257F0C"/>
    <w:rsid w:val="00266722"/>
    <w:rsid w:val="0027627C"/>
    <w:rsid w:val="00281E0E"/>
    <w:rsid w:val="00284B1E"/>
    <w:rsid w:val="002D5BE8"/>
    <w:rsid w:val="003A45FF"/>
    <w:rsid w:val="004651F4"/>
    <w:rsid w:val="0049785F"/>
    <w:rsid w:val="006A553B"/>
    <w:rsid w:val="006C7D0C"/>
    <w:rsid w:val="00797B39"/>
    <w:rsid w:val="007C58C5"/>
    <w:rsid w:val="008503ED"/>
    <w:rsid w:val="00866A4E"/>
    <w:rsid w:val="008A4E85"/>
    <w:rsid w:val="008E030A"/>
    <w:rsid w:val="0098459B"/>
    <w:rsid w:val="00BF0BAB"/>
    <w:rsid w:val="00C67C8A"/>
    <w:rsid w:val="00DF735A"/>
    <w:rsid w:val="00F122E9"/>
    <w:rsid w:val="00FB7CD2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57C36"/>
  <w15:docId w15:val="{F44EF7D6-3F17-4AA8-B4DC-DFC70A47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Анастасія Суханова</cp:lastModifiedBy>
  <cp:revision>13</cp:revision>
  <cp:lastPrinted>2023-12-05T07:39:00Z</cp:lastPrinted>
  <dcterms:created xsi:type="dcterms:W3CDTF">2022-05-10T12:19:00Z</dcterms:created>
  <dcterms:modified xsi:type="dcterms:W3CDTF">2023-12-08T10:17:00Z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